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B030" w14:textId="77777777" w:rsidR="00570EE5" w:rsidRDefault="00570EE5" w:rsidP="00875C53">
      <w:pPr>
        <w:spacing w:line="240" w:lineRule="auto"/>
        <w:jc w:val="center"/>
        <w:rPr>
          <w:rFonts w:ascii="Open Sans" w:hAnsi="Open Sans" w:cs="Open Sans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9C3EEB2" wp14:editId="07D27F01">
            <wp:extent cx="4796287" cy="1262181"/>
            <wp:effectExtent l="0" t="0" r="4445" b="0"/>
            <wp:docPr id="8" name="Picture 9" descr="NatCon from National Council for Mental Wellbeing. April 27-29, 2026 in Denver.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NatCon from National Council for Mental Wellbeing. April 27-29, 2026 in Denver.">
                      <a:hlinkClick r:id="rId5" tgtFrame="_blank"/>
                    </pic:cNvPr>
                    <pic:cNvPicPr>
                      <a:picLocks noChangeAspect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346" cy="126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FEDD6" w14:textId="77777777" w:rsidR="00FB6312" w:rsidRDefault="00FB6312" w:rsidP="00875C53">
      <w:pPr>
        <w:spacing w:line="240" w:lineRule="auto"/>
        <w:jc w:val="center"/>
        <w:rPr>
          <w:rFonts w:ascii="Open Sans" w:hAnsi="Open Sans" w:cs="Open Sans"/>
          <w:b/>
          <w:bCs/>
          <w:sz w:val="24"/>
          <w:szCs w:val="24"/>
          <w:u w:val="single"/>
        </w:rPr>
      </w:pPr>
    </w:p>
    <w:p w14:paraId="130C68EB" w14:textId="60BFD74F" w:rsidR="006F28DE" w:rsidRPr="00C07B02" w:rsidRDefault="00F90042" w:rsidP="00875C53">
      <w:pPr>
        <w:spacing w:line="240" w:lineRule="auto"/>
        <w:jc w:val="center"/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C07B02">
        <w:rPr>
          <w:rFonts w:ascii="Open Sans" w:hAnsi="Open Sans" w:cs="Open Sans"/>
          <w:b/>
          <w:bCs/>
          <w:sz w:val="24"/>
          <w:szCs w:val="24"/>
          <w:u w:val="single"/>
        </w:rPr>
        <w:t xml:space="preserve">NatCon – Convince Your Boss </w:t>
      </w:r>
      <w:r w:rsidR="006F28DE" w:rsidRPr="00C07B02">
        <w:rPr>
          <w:rFonts w:ascii="Open Sans" w:hAnsi="Open Sans" w:cs="Open Sans"/>
          <w:b/>
          <w:bCs/>
          <w:sz w:val="24"/>
          <w:szCs w:val="24"/>
          <w:u w:val="single"/>
        </w:rPr>
        <w:t xml:space="preserve">Email </w:t>
      </w:r>
      <w:r w:rsidRPr="00C07B02">
        <w:rPr>
          <w:rFonts w:ascii="Open Sans" w:hAnsi="Open Sans" w:cs="Open Sans"/>
          <w:b/>
          <w:bCs/>
          <w:sz w:val="24"/>
          <w:szCs w:val="24"/>
          <w:u w:val="single"/>
        </w:rPr>
        <w:t>Template</w:t>
      </w:r>
    </w:p>
    <w:p w14:paraId="05B73256" w14:textId="3CEB9F87" w:rsidR="00FA3193" w:rsidRPr="00C07B02" w:rsidRDefault="006F28DE" w:rsidP="00875C53">
      <w:pPr>
        <w:spacing w:line="240" w:lineRule="auto"/>
        <w:rPr>
          <w:rFonts w:ascii="Open Sans" w:hAnsi="Open Sans" w:cs="Open Sans"/>
          <w:i/>
          <w:iCs/>
        </w:rPr>
      </w:pPr>
      <w:r w:rsidRPr="00C07B02">
        <w:rPr>
          <w:rFonts w:ascii="Open Sans" w:hAnsi="Open Sans" w:cs="Open Sans"/>
          <w:i/>
          <w:iCs/>
        </w:rPr>
        <w:t>Are you i</w:t>
      </w:r>
      <w:r w:rsidR="00F90042" w:rsidRPr="00C07B02">
        <w:rPr>
          <w:rFonts w:ascii="Open Sans" w:hAnsi="Open Sans" w:cs="Open Sans"/>
          <w:i/>
          <w:iCs/>
        </w:rPr>
        <w:t xml:space="preserve">nterested in attending NatCon? Need a little help convincing your boss? Use this </w:t>
      </w:r>
      <w:r w:rsidRPr="00C07B02">
        <w:rPr>
          <w:rFonts w:ascii="Open Sans" w:hAnsi="Open Sans" w:cs="Open Sans"/>
          <w:i/>
          <w:iCs/>
        </w:rPr>
        <w:t xml:space="preserve">email as a </w:t>
      </w:r>
      <w:r w:rsidR="00140FDF" w:rsidRPr="00C07B02">
        <w:rPr>
          <w:rFonts w:ascii="Open Sans" w:hAnsi="Open Sans" w:cs="Open Sans"/>
          <w:i/>
          <w:iCs/>
        </w:rPr>
        <w:t xml:space="preserve">template </w:t>
      </w:r>
      <w:r w:rsidR="00F90042" w:rsidRPr="00C07B02">
        <w:rPr>
          <w:rFonts w:ascii="Open Sans" w:hAnsi="Open Sans" w:cs="Open Sans"/>
          <w:i/>
          <w:iCs/>
        </w:rPr>
        <w:t xml:space="preserve">or </w:t>
      </w:r>
      <w:r w:rsidRPr="00C07B02">
        <w:rPr>
          <w:rFonts w:ascii="Open Sans" w:hAnsi="Open Sans" w:cs="Open Sans"/>
          <w:i/>
          <w:iCs/>
        </w:rPr>
        <w:t>modify</w:t>
      </w:r>
      <w:r w:rsidR="00F90042" w:rsidRPr="00C07B02">
        <w:rPr>
          <w:rFonts w:ascii="Open Sans" w:hAnsi="Open Sans" w:cs="Open Sans"/>
          <w:i/>
          <w:iCs/>
        </w:rPr>
        <w:t xml:space="preserve"> the copy to inform your own message. </w:t>
      </w:r>
    </w:p>
    <w:p w14:paraId="1989D9D9" w14:textId="6FD2D160" w:rsidR="00F133CC" w:rsidRPr="00C07B02" w:rsidRDefault="00F133CC" w:rsidP="00875C53">
      <w:pPr>
        <w:spacing w:line="240" w:lineRule="auto"/>
        <w:rPr>
          <w:rFonts w:ascii="Open Sans" w:hAnsi="Open Sans" w:cs="Open Sans"/>
          <w:i/>
          <w:iCs/>
        </w:rPr>
      </w:pPr>
      <w:r w:rsidRPr="00C07B02">
        <w:rPr>
          <w:rFonts w:ascii="Open Sans" w:hAnsi="Open Sans" w:cs="Open Sans"/>
        </w:rPr>
        <w:t xml:space="preserve">Dear </w:t>
      </w:r>
      <w:r w:rsidRPr="00C07B02">
        <w:rPr>
          <w:rFonts w:ascii="Open Sans" w:hAnsi="Open Sans" w:cs="Open Sans"/>
          <w:highlight w:val="yellow"/>
        </w:rPr>
        <w:t>[Insert Name]</w:t>
      </w:r>
      <w:r w:rsidRPr="00C07B02">
        <w:rPr>
          <w:rFonts w:ascii="Open Sans" w:hAnsi="Open Sans" w:cs="Open Sans"/>
        </w:rPr>
        <w:t>,</w:t>
      </w:r>
    </w:p>
    <w:p w14:paraId="3DDCD8B9" w14:textId="77777777" w:rsidR="00F75E5D" w:rsidRPr="00C07B02" w:rsidRDefault="00F133CC" w:rsidP="00875C53">
      <w:p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I hope this message finds you well</w:t>
      </w:r>
      <w:r w:rsidR="00F75E5D" w:rsidRPr="00C07B02">
        <w:rPr>
          <w:rFonts w:ascii="Open Sans" w:hAnsi="Open Sans" w:cs="Open Sans"/>
        </w:rPr>
        <w:t>!</w:t>
      </w:r>
    </w:p>
    <w:p w14:paraId="58770D75" w14:textId="7676E3D2" w:rsidR="00F133CC" w:rsidRPr="00C07B02" w:rsidRDefault="00F133CC" w:rsidP="00875C53">
      <w:p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 xml:space="preserve">I am writing to </w:t>
      </w:r>
      <w:r w:rsidR="00F75E5D" w:rsidRPr="00C07B02">
        <w:rPr>
          <w:rFonts w:ascii="Open Sans" w:hAnsi="Open Sans" w:cs="Open Sans"/>
        </w:rPr>
        <w:t>request</w:t>
      </w:r>
      <w:r w:rsidRPr="00C07B02">
        <w:rPr>
          <w:rFonts w:ascii="Open Sans" w:hAnsi="Open Sans" w:cs="Open Sans"/>
        </w:rPr>
        <w:t xml:space="preserve"> your approval to attend NatCon, the National Council for Mental Wellbeing’s annual conference taking place in </w:t>
      </w:r>
      <w:r w:rsidR="00C07B02">
        <w:rPr>
          <w:rFonts w:ascii="Open Sans" w:hAnsi="Open Sans" w:cs="Open Sans"/>
        </w:rPr>
        <w:t xml:space="preserve">Denver </w:t>
      </w:r>
      <w:r w:rsidR="00570EE5">
        <w:rPr>
          <w:rFonts w:ascii="Open Sans" w:hAnsi="Open Sans" w:cs="Open Sans"/>
        </w:rPr>
        <w:t>next year</w:t>
      </w:r>
      <w:r w:rsidR="00C07B02">
        <w:rPr>
          <w:rFonts w:ascii="Open Sans" w:hAnsi="Open Sans" w:cs="Open Sans"/>
        </w:rPr>
        <w:t>.</w:t>
      </w:r>
    </w:p>
    <w:p w14:paraId="0610697E" w14:textId="042B09E3" w:rsidR="00F75E5D" w:rsidRPr="00C07B02" w:rsidRDefault="00F133CC" w:rsidP="00875C53">
      <w:p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As the premier event in behavioral health care, NatCon will bring together thousands of health</w:t>
      </w:r>
      <w:r w:rsidR="00F75E5D" w:rsidRPr="00C07B02">
        <w:rPr>
          <w:rFonts w:ascii="Open Sans" w:hAnsi="Open Sans" w:cs="Open Sans"/>
        </w:rPr>
        <w:t xml:space="preserve"> </w:t>
      </w:r>
      <w:r w:rsidRPr="00C07B02">
        <w:rPr>
          <w:rFonts w:ascii="Open Sans" w:hAnsi="Open Sans" w:cs="Open Sans"/>
        </w:rPr>
        <w:t xml:space="preserve">care professionals for three days of invaluable learning and networking. </w:t>
      </w:r>
    </w:p>
    <w:p w14:paraId="6A4C211C" w14:textId="739CB4AA" w:rsidR="00F133CC" w:rsidRPr="00C07B02" w:rsidRDefault="00F133CC" w:rsidP="00875C53">
      <w:p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Attending this conference presents a unique opportunity for me to enhance my skills, connect with experts and forge relationships that can benefit our organization.</w:t>
      </w:r>
      <w:r w:rsidR="00196E29" w:rsidRPr="00C07B02">
        <w:rPr>
          <w:rFonts w:ascii="Open Sans" w:hAnsi="Open Sans" w:cs="Open Sans"/>
        </w:rPr>
        <w:t xml:space="preserve"> I’ll get to:</w:t>
      </w:r>
    </w:p>
    <w:p w14:paraId="459BD68C" w14:textId="63AEAA27" w:rsidR="00F133CC" w:rsidRPr="00C07B02" w:rsidRDefault="00F133CC" w:rsidP="00875C53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 xml:space="preserve">Engage with </w:t>
      </w:r>
      <w:r w:rsidR="000A3D4E">
        <w:rPr>
          <w:rFonts w:ascii="Open Sans" w:hAnsi="Open Sans" w:cs="Open Sans"/>
        </w:rPr>
        <w:t>more than 5</w:t>
      </w:r>
      <w:r w:rsidRPr="00C07B02">
        <w:rPr>
          <w:rFonts w:ascii="Open Sans" w:hAnsi="Open Sans" w:cs="Open Sans"/>
        </w:rPr>
        <w:t>,000 colleagues from across the country.</w:t>
      </w:r>
    </w:p>
    <w:p w14:paraId="0682A3F0" w14:textId="77777777" w:rsidR="00F133CC" w:rsidRPr="00C07B02" w:rsidRDefault="00F133CC" w:rsidP="00875C53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Hear from hundreds of distinguished speakers and gain fresh insights.</w:t>
      </w:r>
    </w:p>
    <w:p w14:paraId="5CD7D0F4" w14:textId="77777777" w:rsidR="00F133CC" w:rsidRPr="00C07B02" w:rsidRDefault="00F133CC" w:rsidP="00875C53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Explore the latest trends in mental health and substance use treatment.</w:t>
      </w:r>
    </w:p>
    <w:p w14:paraId="5E780545" w14:textId="77777777" w:rsidR="00F133CC" w:rsidRPr="00C07B02" w:rsidRDefault="00F133CC" w:rsidP="00875C53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Earn continuing education or continuing medical education credits.</w:t>
      </w:r>
    </w:p>
    <w:p w14:paraId="3D6EFFBC" w14:textId="77777777" w:rsidR="00F133CC" w:rsidRPr="00C07B02" w:rsidRDefault="00F133CC" w:rsidP="00875C53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Discover innovative technologies and tools that can enhance our work.</w:t>
      </w:r>
    </w:p>
    <w:p w14:paraId="665596B4" w14:textId="77777777" w:rsidR="00F133CC" w:rsidRPr="00C07B02" w:rsidRDefault="00F133CC" w:rsidP="00875C53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Learn about the future of our field and our role within it.</w:t>
      </w:r>
    </w:p>
    <w:p w14:paraId="7C835533" w14:textId="3EC28BD6" w:rsidR="00F133CC" w:rsidRPr="00C07B02" w:rsidRDefault="00F133CC" w:rsidP="00875C53">
      <w:p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Most importantly, I’ll return with new ideas and strategies that can help us increase our impact in the community and connect more individuals to care.</w:t>
      </w:r>
    </w:p>
    <w:p w14:paraId="2280CF7B" w14:textId="24CFD9F8" w:rsidR="00F133CC" w:rsidRPr="00C07B02" w:rsidRDefault="00F133CC" w:rsidP="00875C53">
      <w:p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I believe this is a significant opportunity for both my professional development and our organization’s growth. Thank you for considering my request</w:t>
      </w:r>
      <w:r w:rsidR="003876BC">
        <w:rPr>
          <w:rFonts w:ascii="Open Sans" w:hAnsi="Open Sans" w:cs="Open Sans"/>
        </w:rPr>
        <w:t>!</w:t>
      </w:r>
    </w:p>
    <w:p w14:paraId="42A4645F" w14:textId="77777777" w:rsidR="00F133CC" w:rsidRPr="00C07B02" w:rsidRDefault="00F133CC" w:rsidP="00875C53">
      <w:p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</w:rPr>
        <w:t>Best regards,</w:t>
      </w:r>
    </w:p>
    <w:p w14:paraId="30562F74" w14:textId="50B8ACF1" w:rsidR="00F133CC" w:rsidRPr="00C07B02" w:rsidRDefault="00F133CC" w:rsidP="00875C53">
      <w:pPr>
        <w:spacing w:line="240" w:lineRule="auto"/>
        <w:rPr>
          <w:rFonts w:ascii="Open Sans" w:hAnsi="Open Sans" w:cs="Open Sans"/>
        </w:rPr>
      </w:pPr>
      <w:r w:rsidRPr="00C07B02">
        <w:rPr>
          <w:rFonts w:ascii="Open Sans" w:hAnsi="Open Sans" w:cs="Open Sans"/>
          <w:highlight w:val="yellow"/>
        </w:rPr>
        <w:t>[Insert Name]</w:t>
      </w:r>
    </w:p>
    <w:sectPr w:rsidR="00F133CC" w:rsidRPr="00C07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4A16"/>
    <w:multiLevelType w:val="hybridMultilevel"/>
    <w:tmpl w:val="C10C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84FC2"/>
    <w:multiLevelType w:val="hybridMultilevel"/>
    <w:tmpl w:val="2D6E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83282"/>
    <w:multiLevelType w:val="multilevel"/>
    <w:tmpl w:val="A478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576233">
    <w:abstractNumId w:val="0"/>
  </w:num>
  <w:num w:numId="2" w16cid:durableId="1759717935">
    <w:abstractNumId w:val="2"/>
  </w:num>
  <w:num w:numId="3" w16cid:durableId="33477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E8"/>
    <w:rsid w:val="00052F00"/>
    <w:rsid w:val="00097849"/>
    <w:rsid w:val="000A3D4E"/>
    <w:rsid w:val="000A4010"/>
    <w:rsid w:val="000A5A91"/>
    <w:rsid w:val="00140FDF"/>
    <w:rsid w:val="0014632A"/>
    <w:rsid w:val="00193C07"/>
    <w:rsid w:val="00196E29"/>
    <w:rsid w:val="001A20DC"/>
    <w:rsid w:val="001C4D47"/>
    <w:rsid w:val="00307885"/>
    <w:rsid w:val="003204B8"/>
    <w:rsid w:val="0033579B"/>
    <w:rsid w:val="003876BC"/>
    <w:rsid w:val="005132EF"/>
    <w:rsid w:val="00540BF8"/>
    <w:rsid w:val="00561FFC"/>
    <w:rsid w:val="00567C16"/>
    <w:rsid w:val="00570EE5"/>
    <w:rsid w:val="005A79D8"/>
    <w:rsid w:val="005D50B6"/>
    <w:rsid w:val="005F7DC9"/>
    <w:rsid w:val="006002AD"/>
    <w:rsid w:val="0061517D"/>
    <w:rsid w:val="00657753"/>
    <w:rsid w:val="006714CB"/>
    <w:rsid w:val="00672FB6"/>
    <w:rsid w:val="006B0E52"/>
    <w:rsid w:val="006F28DE"/>
    <w:rsid w:val="00712A21"/>
    <w:rsid w:val="00733031"/>
    <w:rsid w:val="0073696D"/>
    <w:rsid w:val="00857F1E"/>
    <w:rsid w:val="00875C53"/>
    <w:rsid w:val="00890D6F"/>
    <w:rsid w:val="009667D5"/>
    <w:rsid w:val="009A4C9A"/>
    <w:rsid w:val="00A6189E"/>
    <w:rsid w:val="00AA50CE"/>
    <w:rsid w:val="00AC5A3F"/>
    <w:rsid w:val="00AF4B7B"/>
    <w:rsid w:val="00B02E2E"/>
    <w:rsid w:val="00B17933"/>
    <w:rsid w:val="00B85C41"/>
    <w:rsid w:val="00C07B02"/>
    <w:rsid w:val="00C40C59"/>
    <w:rsid w:val="00D14F29"/>
    <w:rsid w:val="00D61EE8"/>
    <w:rsid w:val="00D977BE"/>
    <w:rsid w:val="00DB74DF"/>
    <w:rsid w:val="00DE7CC1"/>
    <w:rsid w:val="00E63636"/>
    <w:rsid w:val="00E97922"/>
    <w:rsid w:val="00F133CC"/>
    <w:rsid w:val="00F75E5D"/>
    <w:rsid w:val="00F81218"/>
    <w:rsid w:val="00F841D8"/>
    <w:rsid w:val="00F85AA8"/>
    <w:rsid w:val="00F90042"/>
    <w:rsid w:val="00FA3193"/>
    <w:rsid w:val="00FB6312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9F95"/>
  <w15:chartTrackingRefBased/>
  <w15:docId w15:val="{8B5F1976-7C93-47A6-AC0F-BE8C0A9F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8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77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7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75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7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ages.thenationalcouncil.org/rs/773-MJF-379/images/NatCon_logo_with%20Date_horizontal.png?version=0" TargetMode="External"/><Relationship Id="rId5" Type="http://schemas.openxmlformats.org/officeDocument/2006/relationships/hyperlink" Target="https://go.thenationalcouncil.org/NzczLU1KRi0zNzkAAAGcPeowGDpTbZCsgSonMZRmTECq87Fqg7KF3rOPZsm3sin5Ty4hp-2hq8qrLMBmZKrbF8emmsA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Thomas</dc:creator>
  <cp:keywords/>
  <dc:description/>
  <cp:lastModifiedBy>Nicholas Thomas</cp:lastModifiedBy>
  <cp:revision>6</cp:revision>
  <dcterms:created xsi:type="dcterms:W3CDTF">2025-08-12T21:42:00Z</dcterms:created>
  <dcterms:modified xsi:type="dcterms:W3CDTF">2025-08-12T21:43:00Z</dcterms:modified>
</cp:coreProperties>
</file>